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79" w:rsidRPr="00B90B0E" w:rsidRDefault="002A04FF" w:rsidP="00B90B0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0B0E">
        <w:rPr>
          <w:rFonts w:ascii="Times New Roman" w:hAnsi="Times New Roman" w:cs="Times New Roman"/>
          <w:b/>
          <w:sz w:val="28"/>
          <w:szCs w:val="24"/>
        </w:rPr>
        <w:t>CÂU HỎI TỰ LUẬN.</w:t>
      </w:r>
      <w:bookmarkStart w:id="0" w:name="_GoBack"/>
      <w:bookmarkEnd w:id="0"/>
    </w:p>
    <w:p w:rsidR="002A04FF" w:rsidRPr="00B90B0E" w:rsidRDefault="002A04FF" w:rsidP="002A04FF">
      <w:pPr>
        <w:pStyle w:val="ListParagraph"/>
        <w:numPr>
          <w:ilvl w:val="0"/>
          <w:numId w:val="2"/>
        </w:numPr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KIỂU DỮ LIỆU DANH SÁCH</w:t>
      </w:r>
    </w:p>
    <w:p w:rsidR="002A04FF" w:rsidRPr="00B90B0E" w:rsidRDefault="002A04FF" w:rsidP="002A04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chương trình nhập số tự nhiên n, sau đó nhập danh sách n tên các bạn trong lớp và in ra danh sách các tên đã nhập.</w:t>
      </w:r>
    </w:p>
    <w:p w:rsidR="002A04FF" w:rsidRPr="00B90B0E" w:rsidRDefault="000500D0" w:rsidP="002A04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chương trình nhập một dãy số từ bàn phím. Tính tổng, trung bình của dãy và in dãy số trên một hàng ngang.</w:t>
      </w:r>
    </w:p>
    <w:p w:rsidR="003B68FD" w:rsidRPr="00B90B0E" w:rsidRDefault="003B68FD" w:rsidP="003B68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Cho dãy số A. Viết chương trình tính giá trị và chỉ số của phần tử lớn nhất của A. Tương tự với bài toán tìm phần tử nhỏ nhất.</w:t>
      </w:r>
    </w:p>
    <w:p w:rsidR="000C2ABE" w:rsidRPr="00B90B0E" w:rsidRDefault="000C2ABE" w:rsidP="00B90B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chương trình nhập n từ bàn phím, tạo và in ra màn hình dãy số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bao gồm n số tự nhiên chẵn đầu tiên.</w:t>
      </w:r>
    </w:p>
    <w:p w:rsidR="002A04FF" w:rsidRPr="00B90B0E" w:rsidRDefault="002A04FF" w:rsidP="002A04FF">
      <w:pPr>
        <w:pStyle w:val="ListParagraph"/>
        <w:numPr>
          <w:ilvl w:val="0"/>
          <w:numId w:val="2"/>
        </w:numPr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KIỂU XÂU KÍ TỰ</w:t>
      </w:r>
    </w:p>
    <w:p w:rsidR="00FE2A4A" w:rsidRPr="00B90B0E" w:rsidRDefault="00E020CE" w:rsidP="00E020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chương trình nhập một xâu ký tự và in ra độ dài của xâu đó.</w:t>
      </w:r>
    </w:p>
    <w:p w:rsidR="00E020CE" w:rsidRPr="00B90B0E" w:rsidRDefault="00E020CE" w:rsidP="00E020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chương trình nhập một xâu, sau đó kiểm tra xem từ </w:t>
      </w:r>
      <w:r w:rsidRPr="00B90B0E">
        <w:rPr>
          <w:rStyle w:val="HTMLCode"/>
          <w:rFonts w:ascii="Times New Roman" w:eastAsiaTheme="minorHAnsi" w:hAnsi="Times New Roman" w:cs="Times New Roman"/>
          <w:sz w:val="24"/>
          <w:szCs w:val="24"/>
        </w:rPr>
        <w:t>"Python"</w:t>
      </w:r>
      <w:r w:rsidRPr="00B90B0E">
        <w:rPr>
          <w:rFonts w:ascii="Times New Roman" w:hAnsi="Times New Roman" w:cs="Times New Roman"/>
          <w:sz w:val="24"/>
          <w:szCs w:val="24"/>
        </w:rPr>
        <w:t xml:space="preserve"> có xuất hiện trong xâu hay không.</w:t>
      </w:r>
    </w:p>
    <w:p w:rsidR="00E020CE" w:rsidRPr="00B90B0E" w:rsidRDefault="00E020CE" w:rsidP="00E020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Nhập vào một câu, chuyển chữ cái đầu mỗi từ thành chữ hoa (viết hoa kiểu tiêu đề).</w:t>
      </w:r>
    </w:p>
    <w:p w:rsidR="00E020CE" w:rsidRPr="00B90B0E" w:rsidRDefault="00E020CE" w:rsidP="00E020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Nhập một xâu, sau đó đếm số lần xuất hiện của mỗi ký tự trong xâu (không phân biệt hoa thường).</w:t>
      </w:r>
    </w:p>
    <w:p w:rsidR="002A04FF" w:rsidRPr="00B90B0E" w:rsidRDefault="002A04FF" w:rsidP="002A04FF">
      <w:pPr>
        <w:pStyle w:val="ListParagraph"/>
        <w:numPr>
          <w:ilvl w:val="0"/>
          <w:numId w:val="2"/>
        </w:numPr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B90B0E">
        <w:rPr>
          <w:rFonts w:ascii="Times New Roman" w:hAnsi="Times New Roman" w:cs="Times New Roman"/>
          <w:b/>
          <w:sz w:val="24"/>
          <w:szCs w:val="24"/>
        </w:rPr>
        <w:t>HÀM TRONG PYTHON.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hàm tính tổng các số nguyên từ 0 đến n. Sử dụng hàm viết chương trình hoàn chỉnh.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hàm tính tích các số nguyên lẻ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từ  1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đến n.  Sử dụng hàm viết chương trình hoàn chỉnh.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Viết hàm đếm các số chẳn trong dãy số A. Sử dụng hàm viết chương trình hoàn chỉnh.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hàm tính tổng số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dương  trong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dãy số B.  Sử dụng hàm viết chương trình hoàn chỉnh. 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hàm tìm giá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trị  nhỏ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nhất của dãy số A. Sử dụng hàm viết chương trình hoàn chỉnh.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hàm  tính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giá trị trung bình các số lẻ  trong dãy số B. Sử dụng hàm viết chương trình hoàn chỉnh.</w:t>
      </w:r>
    </w:p>
    <w:p w:rsidR="00456696" w:rsidRPr="00B90B0E" w:rsidRDefault="00456696" w:rsidP="004566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hàm nhập 2 số thực a, b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;  viết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hàm giải phương trình bậc nhất ax + b = 0. Sử dụng hàm viết chương trình hoàn chỉnh.</w:t>
      </w:r>
    </w:p>
    <w:p w:rsidR="00456696" w:rsidRPr="00B90B0E" w:rsidRDefault="00456696" w:rsidP="00B90B0E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outlineLvl w:val="1"/>
        <w:rPr>
          <w:color w:val="000000"/>
          <w:kern w:val="36"/>
        </w:rPr>
      </w:pPr>
      <w:r w:rsidRPr="00B90B0E">
        <w:t xml:space="preserve">Viết hàm </w:t>
      </w:r>
      <w:r w:rsidRPr="00B90B0E">
        <w:rPr>
          <w:color w:val="000000"/>
          <w:kern w:val="36"/>
        </w:rPr>
        <w:t>tính tiền điện theo đơn giá bậc thang như sau:</w:t>
      </w:r>
    </w:p>
    <w:p w:rsidR="00456696" w:rsidRPr="00B90B0E" w:rsidRDefault="00456696" w:rsidP="00B90B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outlineLvl w:val="1"/>
        <w:rPr>
          <w:color w:val="000000"/>
          <w:kern w:val="36"/>
        </w:rPr>
      </w:pPr>
      <w:proofErr w:type="gramStart"/>
      <w:r w:rsidRPr="00B90B0E">
        <w:rPr>
          <w:color w:val="000000"/>
          <w:kern w:val="36"/>
        </w:rPr>
        <w:t>Nếu  điện</w:t>
      </w:r>
      <w:proofErr w:type="gramEnd"/>
      <w:r w:rsidRPr="00B90B0E">
        <w:rPr>
          <w:color w:val="000000"/>
          <w:kern w:val="36"/>
        </w:rPr>
        <w:t xml:space="preserve"> tiêu thụ nhỏ hơn hoặc bằng 50 thì tiền điện =   điện tiêu thụ* 1678</w:t>
      </w:r>
    </w:p>
    <w:p w:rsidR="00456696" w:rsidRPr="00B90B0E" w:rsidRDefault="00B90B0E" w:rsidP="00B90B0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      </w:t>
      </w:r>
      <w:proofErr w:type="gramStart"/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>Nếu  điện</w:t>
      </w:r>
      <w:proofErr w:type="gramEnd"/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tiêu thụ nhỏ hơn hoặc bằng 100 thì tiền điện </w:t>
      </w:r>
      <w:r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=  </w:t>
      </w:r>
      <w:r w:rsidR="00456696" w:rsidRPr="00B90B0E">
        <w:rPr>
          <w:rFonts w:ascii="Times New Roman" w:hAnsi="Times New Roman" w:cs="Times New Roman"/>
          <w:sz w:val="24"/>
          <w:szCs w:val="24"/>
        </w:rPr>
        <w:t>50 * 1678 + (</w:t>
      </w:r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>điện tiêu thụ</w:t>
      </w:r>
      <w:r w:rsidR="00456696" w:rsidRPr="00B90B0E">
        <w:rPr>
          <w:rFonts w:ascii="Times New Roman" w:hAnsi="Times New Roman" w:cs="Times New Roman"/>
          <w:sz w:val="24"/>
          <w:szCs w:val="24"/>
        </w:rPr>
        <w:t xml:space="preserve"> - 50) * 1734</w:t>
      </w:r>
    </w:p>
    <w:p w:rsidR="00456696" w:rsidRPr="00B90B0E" w:rsidRDefault="00B90B0E" w:rsidP="00456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           </w:t>
      </w:r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>Cò</w:t>
      </w:r>
      <w:r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>n</w:t>
      </w:r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không thì tiền điện =   </w:t>
      </w:r>
      <w:r w:rsidR="00456696" w:rsidRPr="00B90B0E">
        <w:rPr>
          <w:rFonts w:ascii="Times New Roman" w:hAnsi="Times New Roman" w:cs="Times New Roman"/>
          <w:sz w:val="24"/>
          <w:szCs w:val="24"/>
        </w:rPr>
        <w:t>50 * 1678 + 50 * 1734 + (</w:t>
      </w:r>
      <w:r w:rsidR="00456696" w:rsidRPr="00B90B0E">
        <w:rPr>
          <w:rFonts w:ascii="Times New Roman" w:hAnsi="Times New Roman" w:cs="Times New Roman"/>
          <w:color w:val="000000"/>
          <w:kern w:val="36"/>
          <w:sz w:val="24"/>
          <w:szCs w:val="24"/>
        </w:rPr>
        <w:t>điện tiêu thụ</w:t>
      </w:r>
      <w:r w:rsidR="00456696" w:rsidRPr="00B90B0E">
        <w:rPr>
          <w:rFonts w:ascii="Times New Roman" w:hAnsi="Times New Roman" w:cs="Times New Roman"/>
          <w:sz w:val="24"/>
          <w:szCs w:val="24"/>
        </w:rPr>
        <w:t xml:space="preserve"> - 100) * 2014.</w:t>
      </w:r>
    </w:p>
    <w:p w:rsidR="00456696" w:rsidRPr="00B90B0E" w:rsidRDefault="00456696" w:rsidP="00B90B0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Sử dụng hàm viết chương trình hoàn chỉnh.</w:t>
      </w:r>
      <w:proofErr w:type="gramEnd"/>
    </w:p>
    <w:p w:rsidR="00456696" w:rsidRPr="00B90B0E" w:rsidRDefault="00456696" w:rsidP="00B90B0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chương trình yêu cầu thực hiện lần lượt các công việc sau, mỗi việc cần được thực hiện bởi một hàm:</w:t>
      </w:r>
    </w:p>
    <w:p w:rsidR="00456696" w:rsidRPr="00B90B0E" w:rsidRDefault="00456696" w:rsidP="00B90B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Nhập từ bàn phím một dãy các số nguyên, mỗi số cách nhau bởi dấu cách. Chuyển các số này vào danh sách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và in danh sách A ra màn hình.</w:t>
      </w:r>
    </w:p>
    <w:p w:rsidR="00456696" w:rsidRPr="00B90B0E" w:rsidRDefault="00456696" w:rsidP="004566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Trích từ danh sách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ra một danh sách B gồm các phần tử lớn hơn 0. In danh sách B ra màn hình.</w:t>
      </w:r>
    </w:p>
    <w:p w:rsidR="00E020CE" w:rsidRPr="00B90B0E" w:rsidRDefault="00456696" w:rsidP="004566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Trích từ danh sách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ra một danh sách C gồm các phần từ nhỏ hơn 0. In danh sách C ra màn hình.</w:t>
      </w:r>
    </w:p>
    <w:p w:rsidR="00B90B0E" w:rsidRPr="00B90B0E" w:rsidRDefault="00B90B0E" w:rsidP="00B90B0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__________________________________HẾT______________________________</w:t>
      </w:r>
    </w:p>
    <w:p w:rsidR="00B90B0E" w:rsidRPr="00B90B0E" w:rsidRDefault="00B90B0E" w:rsidP="00B90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0E" w:rsidRPr="00B90B0E" w:rsidRDefault="00B90B0E" w:rsidP="00B90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0E" w:rsidRPr="00B90B0E" w:rsidRDefault="00B90B0E" w:rsidP="00B90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B0E" w:rsidRPr="00B90B0E" w:rsidRDefault="00B90B0E" w:rsidP="00B90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0D0" w:rsidRPr="00B90B0E" w:rsidRDefault="000500D0" w:rsidP="00B90B0E">
      <w:pPr>
        <w:pStyle w:val="ListParagraph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0B0E">
        <w:rPr>
          <w:rFonts w:ascii="Times New Roman" w:hAnsi="Times New Roman" w:cs="Times New Roman"/>
          <w:b/>
          <w:sz w:val="28"/>
          <w:szCs w:val="24"/>
        </w:rPr>
        <w:t>HƯỚNG DẪN VIẾT CODE.</w:t>
      </w:r>
    </w:p>
    <w:p w:rsidR="000500D0" w:rsidRPr="00B90B0E" w:rsidRDefault="00B90B0E" w:rsidP="00B90B0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0500D0" w:rsidRPr="00B90B0E">
        <w:rPr>
          <w:rFonts w:ascii="Times New Roman" w:hAnsi="Times New Roman" w:cs="Times New Roman"/>
          <w:b/>
          <w:sz w:val="24"/>
          <w:szCs w:val="24"/>
        </w:rPr>
        <w:t>KIỂU DỮ LIỆU DANH SÁCH.</w:t>
      </w:r>
      <w:proofErr w:type="gramEnd"/>
    </w:p>
    <w:p w:rsidR="000500D0" w:rsidRPr="00B90B0E" w:rsidRDefault="000500D0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Bài 1.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Viết chương trình nhập số tự nhiên n, sau đó nhập danh sách n tên các bạn trong lớp và in ra danh sách các tên đã nhập.</w:t>
      </w:r>
      <w:proofErr w:type="gramEnd"/>
    </w:p>
    <w:p w:rsidR="000500D0" w:rsidRPr="00B90B0E" w:rsidRDefault="000500D0" w:rsidP="0060227C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input("Nhập số lượng bạn trong lớ</w:t>
      </w:r>
      <w:r w:rsidR="0060227C" w:rsidRPr="00B90B0E">
        <w:rPr>
          <w:rFonts w:ascii="Times New Roman" w:hAnsi="Times New Roman" w:cs="Times New Roman"/>
          <w:sz w:val="24"/>
          <w:szCs w:val="24"/>
        </w:rPr>
        <w:t>p: "))</w:t>
      </w:r>
    </w:p>
    <w:p w:rsidR="000500D0" w:rsidRPr="00B90B0E" w:rsidRDefault="0060227C" w:rsidP="0060227C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danh_sach_ten = []</w:t>
      </w:r>
    </w:p>
    <w:p w:rsidR="000500D0" w:rsidRPr="00B90B0E" w:rsidRDefault="000500D0" w:rsidP="000500D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i in range(n):</w:t>
      </w:r>
    </w:p>
    <w:p w:rsidR="000500D0" w:rsidRPr="00B90B0E" w:rsidRDefault="000500D0" w:rsidP="000500D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ten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input(f"Nhập tên bạn thứ {i + 1}: ")</w:t>
      </w:r>
    </w:p>
    <w:p w:rsidR="000500D0" w:rsidRPr="00B90B0E" w:rsidRDefault="0060227C" w:rsidP="0060227C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danh_sach_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ten.append(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ten)</w:t>
      </w:r>
    </w:p>
    <w:p w:rsidR="000500D0" w:rsidRPr="00B90B0E" w:rsidRDefault="000500D0" w:rsidP="000500D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"Danh sách tên các bạn trong lớp:")</w:t>
      </w:r>
    </w:p>
    <w:p w:rsidR="000500D0" w:rsidRPr="00B90B0E" w:rsidRDefault="000500D0" w:rsidP="000500D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danh_sach_ten)</w:t>
      </w:r>
    </w:p>
    <w:p w:rsidR="000500D0" w:rsidRPr="00B90B0E" w:rsidRDefault="000500D0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Bài 2.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B92" w:rsidRPr="00B90B0E">
        <w:rPr>
          <w:rFonts w:ascii="Times New Roman" w:hAnsi="Times New Roman" w:cs="Times New Roman"/>
          <w:sz w:val="24"/>
          <w:szCs w:val="24"/>
        </w:rPr>
        <w:t>Viết chương trình nhập một dãy số từ bàn phím.</w:t>
      </w:r>
      <w:proofErr w:type="gramEnd"/>
      <w:r w:rsidR="00172B92" w:rsidRPr="00B9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B92" w:rsidRPr="00B90B0E">
        <w:rPr>
          <w:rFonts w:ascii="Times New Roman" w:hAnsi="Times New Roman" w:cs="Times New Roman"/>
          <w:sz w:val="24"/>
          <w:szCs w:val="24"/>
        </w:rPr>
        <w:t>Tính tổng, trung bình của dãy và in dãy số trên một hàng ngang.</w:t>
      </w:r>
      <w:proofErr w:type="gramEnd"/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input("Nhập số tự nhiên n: "))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A = []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T = 0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i in range(n):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float(input(f"Nhập số thứ {i + 1}: "))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A.append(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so)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T = T + so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trung_binh = T / n 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"Dãy số đã nhập:")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i in range(n):</w:t>
      </w:r>
    </w:p>
    <w:p w:rsidR="00172B92" w:rsidRPr="00B90B0E" w:rsidRDefault="00172B92" w:rsidP="00172B9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A[i], end = “ “)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"Tổng các số</w:t>
      </w:r>
      <w:r w:rsidR="004E5380" w:rsidRPr="00B90B0E">
        <w:rPr>
          <w:rFonts w:ascii="Times New Roman" w:hAnsi="Times New Roman" w:cs="Times New Roman"/>
          <w:sz w:val="24"/>
          <w:szCs w:val="24"/>
        </w:rPr>
        <w:t xml:space="preserve"> trong dãy:", T</w:t>
      </w:r>
      <w:r w:rsidRPr="00B90B0E">
        <w:rPr>
          <w:rFonts w:ascii="Times New Roman" w:hAnsi="Times New Roman" w:cs="Times New Roman"/>
          <w:sz w:val="24"/>
          <w:szCs w:val="24"/>
        </w:rPr>
        <w:t>)</w:t>
      </w:r>
    </w:p>
    <w:p w:rsidR="00172B92" w:rsidRPr="00B90B0E" w:rsidRDefault="00172B92" w:rsidP="00172B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"Trung bình cộng:", trung_binh)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Bài 3.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Cho dãy số A. Viết chương trình tính giá trị và chỉ số của phần tử lớn nhất của A. Tương tự với bài toán tìm phần tử nhỏ nhất.</w:t>
      </w:r>
      <w:proofErr w:type="gramEnd"/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A = [2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,4,1,5,7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]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max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A[0]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csmax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i in range(len(A)):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A[i]&gt; max: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max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A[i]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csmax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 Giá trị lớn nhất:", max," chỉ số max:",i)</w:t>
      </w:r>
    </w:p>
    <w:p w:rsidR="0060227C" w:rsidRPr="00B90B0E" w:rsidRDefault="0060227C" w:rsidP="006022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(Tương tự với bài toán tìm phần tử nhỏ nhất.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Thay max bằng min, csmax bằng csmin, dấu &gt; bằng dấu &lt;)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Bài 4.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Viết chương trình nhập n từ bàn phím, tạo và in ra màn hình dãy số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bao gồm n số tự nhiên chẵn đầu tiên.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Gợi ý code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A = []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input("Nhập số tự nhiên n:"))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n&lt;1: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    n =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input("Nhập lại số tự nhiên n:"))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i in range (0,n):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    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A.append(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i*2)</w:t>
      </w:r>
    </w:p>
    <w:p w:rsidR="00EC576B" w:rsidRPr="00B90B0E" w:rsidRDefault="00EC576B" w:rsidP="00EC57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("Dãy số A là:", A)</w:t>
      </w:r>
    </w:p>
    <w:p w:rsidR="00E020CE" w:rsidRPr="00B90B0E" w:rsidRDefault="00B90B0E" w:rsidP="00B90B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020CE" w:rsidRPr="00B90B0E">
        <w:rPr>
          <w:rFonts w:ascii="Times New Roman" w:hAnsi="Times New Roman" w:cs="Times New Roman"/>
          <w:b/>
          <w:sz w:val="24"/>
          <w:szCs w:val="24"/>
        </w:rPr>
        <w:t>KIỂU XÂU KÍ TỰ.</w:t>
      </w:r>
    </w:p>
    <w:p w:rsidR="005E5A24" w:rsidRPr="00B90B0E" w:rsidRDefault="005E5A24" w:rsidP="005E5A2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Viết chương trình nhập một xâu ký tự và in ra độ dài của xâu đó.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Gợi ý code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xau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input("Nhập một xâu ký tự: 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"Độ dài của xâu là:", len(xau))</w:t>
      </w:r>
    </w:p>
    <w:p w:rsidR="005E5A24" w:rsidRPr="00B90B0E" w:rsidRDefault="005E5A24" w:rsidP="005E5A2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Viết chương trình nhập một xâu, sau đó kiểm tra xem từ </w:t>
      </w:r>
      <w:r w:rsidRPr="00B90B0E">
        <w:rPr>
          <w:rStyle w:val="HTMLCode"/>
          <w:rFonts w:ascii="Times New Roman" w:eastAsiaTheme="minorHAnsi" w:hAnsi="Times New Roman" w:cs="Times New Roman"/>
          <w:sz w:val="24"/>
          <w:szCs w:val="24"/>
        </w:rPr>
        <w:t>"Python"</w:t>
      </w:r>
      <w:r w:rsidRPr="00B90B0E">
        <w:rPr>
          <w:rFonts w:ascii="Times New Roman" w:hAnsi="Times New Roman" w:cs="Times New Roman"/>
          <w:sz w:val="24"/>
          <w:szCs w:val="24"/>
        </w:rPr>
        <w:t xml:space="preserve"> có xuất hiện trong xâu hay không.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Gợi ý code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xau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input("Nhập một xâu ký tự: 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"Python" in xau: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"Từ 'Python' có trong xâu.")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"Từ 'Python' không có trong xâu.")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E5A24" w:rsidRPr="00B90B0E" w:rsidRDefault="005E5A24" w:rsidP="005E5A2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Nhập vào một câu, chuyển chữ cái đầu mỗi từ thành chữ hoa (viết hoa kiểu tiêu đề).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Gợi ý code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cau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input("Nhập một câu: 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cau_tieu_de =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cau.title()</w:t>
      </w:r>
      <w:proofErr w:type="gramEnd"/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"Câu sau khi viết hoa từng từ:", cau_tieu_de)</w:t>
      </w:r>
    </w:p>
    <w:p w:rsidR="005E5A24" w:rsidRPr="00B90B0E" w:rsidRDefault="005E5A24" w:rsidP="005E5A2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Nhập một xâu, sau đó đếm số lần xuất hiện của mỗi ký tự trong xâu (không phân biệt hoa thường).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Gợi ý code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xau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= input("Nhập một xâu: ").lower()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>dem_ky_tu = {}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ky_tu in xau: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ky_tu != " ":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ky_tu in dem_ky_tu: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        dem_ky_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tu[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ky_tu] += 1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</w:t>
      </w:r>
      <w:r w:rsidRPr="00B90B0E">
        <w:rPr>
          <w:rFonts w:ascii="Times New Roman" w:hAnsi="Times New Roman" w:cs="Times New Roman"/>
          <w:sz w:val="24"/>
          <w:szCs w:val="24"/>
        </w:rPr>
        <w:t xml:space="preserve">           dem_ky_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tu[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ky_tu] = 1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B90B0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 xml:space="preserve"> ky_tu, so_lan in dem_ky_tu.items():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90B0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0B0E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90B0E">
        <w:rPr>
          <w:rFonts w:ascii="Times New Roman" w:hAnsi="Times New Roman" w:cs="Times New Roman"/>
          <w:sz w:val="24"/>
          <w:szCs w:val="24"/>
        </w:rPr>
        <w:t>f"'{ky_tu}' xuất hiện {so_lan} lần")</w:t>
      </w:r>
    </w:p>
    <w:p w:rsidR="005E5A24" w:rsidRPr="00B90B0E" w:rsidRDefault="005E5A24" w:rsidP="005E5A2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E020CE" w:rsidRDefault="00B90B0E" w:rsidP="00B90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E020CE" w:rsidRPr="00B90B0E">
        <w:rPr>
          <w:rFonts w:ascii="Times New Roman" w:hAnsi="Times New Roman" w:cs="Times New Roman"/>
          <w:sz w:val="24"/>
          <w:szCs w:val="24"/>
        </w:rPr>
        <w:t>HÀM TRONG PYTHON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1.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Viết hàm tính tổng các số nguyên từ 0 đến n. Sử dụng hàm viết chương trình hoàn chỉnh.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tinh_tong(n):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i in range(n + 1):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+= i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tong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input(“ Nhập n:”)</w:t>
      </w: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tinh_tong(n))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2.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Viết hàm tính tích các số nguyên lẻ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từ  1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đến n.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Sử dụng hàm viết chương trình hoàn chỉnh.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tinh_tich_le(n):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tich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i in range(1, n + 1):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i % 2 !=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tich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*= i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tich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input(“ Nhập n:”)</w:t>
      </w: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tinh_tong(n))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3.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Viết hàm đếm các số chẳn trong dãy số A. Sử dụng hàm viết chương trình hoàn chỉnh.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dem_so_chan(A):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dem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in A: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% 2 ==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dem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+= 1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dem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A= [4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,2,3,5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]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"Kết quả:", dem_so_chan(A))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4.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Viết hàm tính tổng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dương  trong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dãy số B. Sử dụng hàm viết chương trình hoàn chỉnh.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# Hàm tính tổng các số dương trong dãy số B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tinh_tong_duong(B):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in B: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&gt;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+= so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tong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# Chương trình chính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main():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# Nhập dãy số từ người dùng (ví dụ: 1 -3 5 0 -7 8)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chuoi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input("Nhập các số nguyên, cách nhau bằng dấu cách: 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B =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map(int, chuoi.split()))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# Gọi hàm và in kết quả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tong_duong = tinh_tong_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duong(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B)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"Tổng các số dương trong dãy là:", tong_duong)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# Gọi chương trình chính</w:t>
      </w: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main()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5.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Viết hàm tìm giá trị tim giá trị nhỏ nhất của dãy ố A. Sử dụng hàm viết chương trình hoàn chỉnh.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# Hàm tính tổng các số dương trong dãy số B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tim_gia_tri_nho_nhat(A):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not A:  # Nếu danh sách rỗng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min_val =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A[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0]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in A: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&lt; min_val: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min_val = so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min_val# Chương trình chính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main():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# Nhập dãy số từ người dùng (ví dụ: 3 5 -1 7 0)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chuoi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input("Nhập các số nguyên, cách nhau bằng dấu cách: 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A =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map(int, chuoi.split()))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# Gọi hàm và in kết quả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min_val = tim_gia_tri_nho_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nhat(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A)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min_val is not None: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"Giá trị nhỏ nhất trong dãy là:", min_val)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"Dãy rỗng, không có giá trị nhỏ nhất.")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# Gọi chương trình chính</w:t>
      </w: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main()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D01CD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Bài 6.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</w:t>
      </w:r>
      <w:r w:rsidRPr="00D01CD6">
        <w:rPr>
          <w:rFonts w:ascii="Times New Roman" w:hAnsi="Times New Roman" w:cs="Times New Roman"/>
          <w:sz w:val="24"/>
          <w:szCs w:val="24"/>
        </w:rPr>
        <w:t xml:space="preserve">Viết </w:t>
      </w:r>
      <w:proofErr w:type="gramStart"/>
      <w:r w:rsidRPr="00D01CD6">
        <w:rPr>
          <w:rFonts w:ascii="Times New Roman" w:hAnsi="Times New Roman" w:cs="Times New Roman"/>
          <w:sz w:val="24"/>
          <w:szCs w:val="24"/>
        </w:rPr>
        <w:t>hàm  tính</w:t>
      </w:r>
      <w:proofErr w:type="gramEnd"/>
      <w:r w:rsidRPr="00D01CD6">
        <w:rPr>
          <w:rFonts w:ascii="Times New Roman" w:hAnsi="Times New Roman" w:cs="Times New Roman"/>
          <w:sz w:val="24"/>
          <w:szCs w:val="24"/>
        </w:rPr>
        <w:t xml:space="preserve"> giá trị trung bình các số lẻ  trong dãy số B. Sử dụng hàm viết chương trình hoàn chỉnh.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TB_so_le(B):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demle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tble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in B: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 % 2 !=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tongle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+= so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demle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+= 1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tble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= tongle/demle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tble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>B= [6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,4,3,5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]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"Kết quả:", TB_so_le(B))</w:t>
      </w:r>
    </w:p>
    <w:p w:rsidR="00B90B0E" w:rsidRPr="00D01CD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CD6">
        <w:rPr>
          <w:rFonts w:ascii="Times New Roman" w:hAnsi="Times New Roman" w:cs="Times New Roman"/>
          <w:sz w:val="24"/>
          <w:szCs w:val="24"/>
        </w:rPr>
        <w:t>Bài 7: Viết hàm nhập 2 số thực a, b</w:t>
      </w:r>
      <w:proofErr w:type="gramStart"/>
      <w:r w:rsidRPr="00D01CD6">
        <w:rPr>
          <w:rFonts w:ascii="Times New Roman" w:hAnsi="Times New Roman" w:cs="Times New Roman"/>
          <w:sz w:val="24"/>
          <w:szCs w:val="24"/>
        </w:rPr>
        <w:t>;  viết</w:t>
      </w:r>
      <w:proofErr w:type="gramEnd"/>
      <w:r w:rsidRPr="00D01CD6">
        <w:rPr>
          <w:rFonts w:ascii="Times New Roman" w:hAnsi="Times New Roman" w:cs="Times New Roman"/>
          <w:sz w:val="24"/>
          <w:szCs w:val="24"/>
        </w:rPr>
        <w:t xml:space="preserve"> hàm giải phương trình bậc nhất ax + b = 0. </w:t>
      </w:r>
      <w:proofErr w:type="gramStart"/>
      <w:r w:rsidRPr="00D01CD6">
        <w:rPr>
          <w:rFonts w:ascii="Times New Roman" w:hAnsi="Times New Roman" w:cs="Times New Roman"/>
          <w:sz w:val="24"/>
          <w:szCs w:val="24"/>
        </w:rPr>
        <w:t>Sử dụng hàm viết chương trình hoàn chỉnh.</w:t>
      </w:r>
      <w:proofErr w:type="gramEnd"/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nhapdl():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a=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float(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input(" Nhập a:"))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b=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float(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input(" Nhập b:"))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a, b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GPTB1(a,b):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a!=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 Phương trình có nghiệm:",-b/a)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elif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b == 0: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 Phương trình có vô số nghiệm")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: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 Phương trình vô nghiệm")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chương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trình chính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, b= nhapdl()</w:t>
      </w: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GPTB1(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a,b)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Pr="00854039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color w:val="000000"/>
          <w:kern w:val="36"/>
        </w:rPr>
      </w:pPr>
      <w:r w:rsidRPr="00854039">
        <w:t xml:space="preserve"> </w:t>
      </w:r>
      <w:proofErr w:type="gramStart"/>
      <w:r w:rsidRPr="00854039">
        <w:t>Bài 8.</w:t>
      </w:r>
      <w:proofErr w:type="gramEnd"/>
      <w:r w:rsidRPr="00854039">
        <w:t xml:space="preserve"> </w:t>
      </w:r>
      <w:r w:rsidRPr="00854039">
        <w:tab/>
        <w:t xml:space="preserve">Viết hàm </w:t>
      </w:r>
      <w:r w:rsidRPr="00854039">
        <w:rPr>
          <w:color w:val="000000"/>
          <w:kern w:val="36"/>
        </w:rPr>
        <w:t xml:space="preserve">tính tiền điện </w:t>
      </w:r>
      <w:proofErr w:type="gramStart"/>
      <w:r w:rsidRPr="00854039">
        <w:rPr>
          <w:color w:val="000000"/>
          <w:kern w:val="36"/>
        </w:rPr>
        <w:t>theo</w:t>
      </w:r>
      <w:proofErr w:type="gramEnd"/>
      <w:r w:rsidRPr="00854039">
        <w:rPr>
          <w:color w:val="000000"/>
          <w:kern w:val="36"/>
        </w:rPr>
        <w:t xml:space="preserve"> đơn giá bậc thang như sau: </w:t>
      </w:r>
    </w:p>
    <w:p w:rsidR="00B90B0E" w:rsidRPr="00854039" w:rsidRDefault="00B90B0E" w:rsidP="00B90B0E">
      <w:pPr>
        <w:pStyle w:val="NormalWeb"/>
        <w:shd w:val="clear" w:color="auto" w:fill="FFFFFF"/>
        <w:spacing w:before="0" w:beforeAutospacing="0" w:after="0" w:afterAutospacing="0"/>
        <w:jc w:val="both"/>
        <w:outlineLvl w:val="1"/>
        <w:rPr>
          <w:color w:val="000000"/>
          <w:kern w:val="36"/>
        </w:rPr>
      </w:pPr>
      <w:proofErr w:type="gramStart"/>
      <w:r w:rsidRPr="00854039">
        <w:rPr>
          <w:color w:val="000000"/>
          <w:kern w:val="36"/>
        </w:rPr>
        <w:t>Nếu  điện</w:t>
      </w:r>
      <w:proofErr w:type="gramEnd"/>
      <w:r w:rsidRPr="00854039">
        <w:rPr>
          <w:color w:val="000000"/>
          <w:kern w:val="36"/>
        </w:rPr>
        <w:t xml:space="preserve"> tiêu thụ nhỏ hơn hoặc bằng 50 thì tiền điện =   điện tiêu thụ* 1678</w:t>
      </w:r>
    </w:p>
    <w:p w:rsidR="00B90B0E" w:rsidRPr="00854039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039">
        <w:rPr>
          <w:rFonts w:ascii="Times New Roman" w:hAnsi="Times New Roman" w:cs="Times New Roman"/>
          <w:color w:val="000000"/>
          <w:kern w:val="36"/>
          <w:sz w:val="24"/>
          <w:szCs w:val="24"/>
        </w:rPr>
        <w:t>Nếu  điện</w:t>
      </w:r>
      <w:proofErr w:type="gramEnd"/>
      <w:r w:rsidRPr="00854039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tiêu thụ nhỏ hơn hoặc bằng 100 thì tiền điện =   </w:t>
      </w:r>
      <w:r w:rsidRPr="00854039">
        <w:rPr>
          <w:rFonts w:ascii="Times New Roman" w:hAnsi="Times New Roman" w:cs="Times New Roman"/>
          <w:sz w:val="24"/>
          <w:szCs w:val="24"/>
        </w:rPr>
        <w:t>50 * 1678 + (</w:t>
      </w:r>
      <w:r w:rsidRPr="00854039">
        <w:rPr>
          <w:rFonts w:ascii="Times New Roman" w:hAnsi="Times New Roman" w:cs="Times New Roman"/>
          <w:color w:val="000000"/>
          <w:kern w:val="36"/>
          <w:sz w:val="24"/>
          <w:szCs w:val="24"/>
        </w:rPr>
        <w:t>điện tiêu thụ</w:t>
      </w:r>
      <w:r w:rsidRPr="00854039">
        <w:rPr>
          <w:rFonts w:ascii="Times New Roman" w:hAnsi="Times New Roman" w:cs="Times New Roman"/>
          <w:sz w:val="24"/>
          <w:szCs w:val="24"/>
        </w:rPr>
        <w:t xml:space="preserve"> - 50) * 1734</w:t>
      </w:r>
    </w:p>
    <w:p w:rsidR="00B90B0E" w:rsidRPr="00854039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39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Cò không thì tiền điện =   </w:t>
      </w:r>
      <w:r w:rsidRPr="00854039">
        <w:rPr>
          <w:rFonts w:ascii="Times New Roman" w:hAnsi="Times New Roman" w:cs="Times New Roman"/>
          <w:sz w:val="24"/>
          <w:szCs w:val="24"/>
        </w:rPr>
        <w:t>50 * 1678 + 50 * 1734 + (</w:t>
      </w:r>
      <w:r w:rsidRPr="00854039">
        <w:rPr>
          <w:rFonts w:ascii="Times New Roman" w:hAnsi="Times New Roman" w:cs="Times New Roman"/>
          <w:color w:val="000000"/>
          <w:kern w:val="36"/>
          <w:sz w:val="24"/>
          <w:szCs w:val="24"/>
        </w:rPr>
        <w:t>điện tiêu thụ</w:t>
      </w:r>
      <w:r w:rsidRPr="00854039">
        <w:rPr>
          <w:rFonts w:ascii="Times New Roman" w:hAnsi="Times New Roman" w:cs="Times New Roman"/>
          <w:sz w:val="24"/>
          <w:szCs w:val="24"/>
        </w:rPr>
        <w:t xml:space="preserve"> - 100) * 2014.</w:t>
      </w:r>
    </w:p>
    <w:p w:rsidR="00B90B0E" w:rsidRPr="00854039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4039">
        <w:rPr>
          <w:rFonts w:ascii="Times New Roman" w:hAnsi="Times New Roman" w:cs="Times New Roman"/>
          <w:sz w:val="24"/>
          <w:szCs w:val="24"/>
        </w:rPr>
        <w:t>Sử dụng hàm viết chương trình hoàn chỉnh.</w:t>
      </w:r>
      <w:proofErr w:type="gramEnd"/>
    </w:p>
    <w:p w:rsidR="00B90B0E" w:rsidRPr="00854039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039">
        <w:rPr>
          <w:rFonts w:ascii="Times New Roman" w:hAnsi="Times New Roman" w:cs="Times New Roman"/>
          <w:sz w:val="24"/>
          <w:szCs w:val="24"/>
        </w:rPr>
        <w:t>def</w:t>
      </w:r>
      <w:proofErr w:type="gramEnd"/>
      <w:r w:rsidRPr="00854039">
        <w:rPr>
          <w:rFonts w:ascii="Times New Roman" w:hAnsi="Times New Roman" w:cs="Times New Roman"/>
          <w:sz w:val="24"/>
          <w:szCs w:val="24"/>
        </w:rPr>
        <w:t xml:space="preserve"> tinh_tien_dien(so_dien):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so_dien &lt;= 50: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so_dien * 1678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elif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so_dien &lt;= 100: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50 * 1678 + (so_dien - 50) * 1734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:</w:t>
      </w: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957F6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 xml:space="preserve"> 50 * 1678 + 50 * 1734 + (so_dien - 100) * 2014</w:t>
      </w:r>
    </w:p>
    <w:p w:rsidR="00B90B0E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7F6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1957F6">
        <w:rPr>
          <w:rFonts w:ascii="Times New Roman" w:hAnsi="Times New Roman" w:cs="Times New Roman"/>
          <w:sz w:val="24"/>
          <w:szCs w:val="24"/>
        </w:rPr>
        <w:t>"Tiền điện phải trả:", tinh_tien_dien(120), "đồng")</w:t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90B0E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4039">
        <w:rPr>
          <w:rFonts w:ascii="Times New Roman" w:hAnsi="Times New Roman" w:cs="Times New Roman"/>
          <w:sz w:val="24"/>
          <w:szCs w:val="24"/>
        </w:rPr>
        <w:t>Bài 9.</w:t>
      </w:r>
      <w:proofErr w:type="gramEnd"/>
      <w:r w:rsidRPr="00854039">
        <w:rPr>
          <w:rFonts w:ascii="Times New Roman" w:hAnsi="Times New Roman" w:cs="Times New Roman"/>
          <w:sz w:val="24"/>
          <w:szCs w:val="24"/>
        </w:rPr>
        <w:t xml:space="preserve"> Viết chương trình yêu cầu thực hiện lần lượt các công việc sau, mỗi việc cần được thực hiện bởi một hàm:</w:t>
      </w:r>
    </w:p>
    <w:p w:rsidR="00B90B0E" w:rsidRPr="00854039" w:rsidRDefault="00B90B0E" w:rsidP="00B90B0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039">
        <w:rPr>
          <w:rFonts w:ascii="Times New Roman" w:hAnsi="Times New Roman" w:cs="Times New Roman"/>
          <w:sz w:val="24"/>
          <w:szCs w:val="24"/>
        </w:rPr>
        <w:t xml:space="preserve">Nhập từ bàn phím một dãy các số nguyên, mỗi số cách nhau bởi dấu cách. Chuyển các số này vào danh sách </w:t>
      </w:r>
      <w:proofErr w:type="gramStart"/>
      <w:r w:rsidRPr="008540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4039">
        <w:rPr>
          <w:rFonts w:ascii="Times New Roman" w:hAnsi="Times New Roman" w:cs="Times New Roman"/>
          <w:sz w:val="24"/>
          <w:szCs w:val="24"/>
        </w:rPr>
        <w:t xml:space="preserve"> và in danh sách A ra màn hình.</w:t>
      </w:r>
    </w:p>
    <w:p w:rsidR="00B90B0E" w:rsidRPr="00854039" w:rsidRDefault="00B90B0E" w:rsidP="00B90B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39">
        <w:rPr>
          <w:rFonts w:ascii="Times New Roman" w:hAnsi="Times New Roman" w:cs="Times New Roman"/>
          <w:sz w:val="24"/>
          <w:szCs w:val="24"/>
        </w:rPr>
        <w:t xml:space="preserve">Trích từ danh sách </w:t>
      </w:r>
      <w:proofErr w:type="gramStart"/>
      <w:r w:rsidRPr="008540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4039">
        <w:rPr>
          <w:rFonts w:ascii="Times New Roman" w:hAnsi="Times New Roman" w:cs="Times New Roman"/>
          <w:sz w:val="24"/>
          <w:szCs w:val="24"/>
        </w:rPr>
        <w:t xml:space="preserve"> ra một danh sách B gồm các phần tử lớn hơn 0. In danh sách B ra màn hình.</w:t>
      </w:r>
    </w:p>
    <w:p w:rsidR="00B90B0E" w:rsidRPr="00854039" w:rsidRDefault="00B90B0E" w:rsidP="00B90B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039">
        <w:rPr>
          <w:rFonts w:ascii="Times New Roman" w:hAnsi="Times New Roman" w:cs="Times New Roman"/>
          <w:sz w:val="24"/>
          <w:szCs w:val="24"/>
        </w:rPr>
        <w:t xml:space="preserve">Trích từ danh sách </w:t>
      </w:r>
      <w:proofErr w:type="gramStart"/>
      <w:r w:rsidRPr="008540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4039">
        <w:rPr>
          <w:rFonts w:ascii="Times New Roman" w:hAnsi="Times New Roman" w:cs="Times New Roman"/>
          <w:sz w:val="24"/>
          <w:szCs w:val="24"/>
        </w:rPr>
        <w:t xml:space="preserve"> ra một danh sách C gồm các phần từ nhỏ hơn 0. In danh sách C ra màn hình. </w:t>
      </w:r>
    </w:p>
    <w:p w:rsidR="00B90B0E" w:rsidRPr="00854039" w:rsidRDefault="00B90B0E" w:rsidP="00B90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54039">
        <w:rPr>
          <w:rFonts w:ascii="Times New Roman" w:hAnsi="Times New Roman" w:cs="Times New Roman"/>
          <w:b/>
          <w:i/>
          <w:sz w:val="24"/>
          <w:szCs w:val="24"/>
        </w:rPr>
        <w:t>( Xem</w:t>
      </w:r>
      <w:proofErr w:type="gramEnd"/>
      <w:r w:rsidRPr="00854039">
        <w:rPr>
          <w:rFonts w:ascii="Times New Roman" w:hAnsi="Times New Roman" w:cs="Times New Roman"/>
          <w:b/>
          <w:i/>
          <w:sz w:val="24"/>
          <w:szCs w:val="24"/>
        </w:rPr>
        <w:t xml:space="preserve"> Hướng dẫn SGK tin 10 trang 139, 140)</w:t>
      </w:r>
    </w:p>
    <w:p w:rsidR="00B90B0E" w:rsidRPr="00854039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B0E" w:rsidRPr="001957F6" w:rsidRDefault="00B90B0E" w:rsidP="00B90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A68">
        <w:rPr>
          <w:noProof/>
        </w:rPr>
        <w:drawing>
          <wp:anchor distT="0" distB="0" distL="114300" distR="114300" simplePos="0" relativeHeight="251659264" behindDoc="0" locked="0" layoutInCell="1" allowOverlap="1" wp14:anchorId="0C2CEDA0" wp14:editId="32A4BA04">
            <wp:simplePos x="0" y="0"/>
            <wp:positionH relativeFrom="column">
              <wp:posOffset>533400</wp:posOffset>
            </wp:positionH>
            <wp:positionV relativeFrom="paragraph">
              <wp:posOffset>635</wp:posOffset>
            </wp:positionV>
            <wp:extent cx="5486400" cy="3764280"/>
            <wp:effectExtent l="0" t="0" r="0" b="7620"/>
            <wp:wrapSquare wrapText="bothSides"/>
            <wp:docPr id="1446929932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6" t="12584" r="52226" b="2829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1957F6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Default="00B90B0E" w:rsidP="00B90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854039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Default="00B90B0E" w:rsidP="00B90B0E">
      <w:pPr>
        <w:rPr>
          <w:rFonts w:ascii="Times New Roman" w:hAnsi="Times New Roman" w:cs="Times New Roman"/>
          <w:sz w:val="24"/>
          <w:szCs w:val="24"/>
        </w:rPr>
      </w:pPr>
    </w:p>
    <w:p w:rsidR="00B90B0E" w:rsidRPr="00B90B0E" w:rsidRDefault="00B90B0E" w:rsidP="00B90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020CE" w:rsidRPr="00B90B0E" w:rsidRDefault="00E020CE" w:rsidP="00E020CE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EC576B" w:rsidRPr="00B90B0E" w:rsidRDefault="00EC576B" w:rsidP="0060227C">
      <w:pPr>
        <w:rPr>
          <w:rFonts w:ascii="Times New Roman" w:hAnsi="Times New Roman" w:cs="Times New Roman"/>
          <w:sz w:val="24"/>
          <w:szCs w:val="24"/>
        </w:rPr>
      </w:pPr>
    </w:p>
    <w:p w:rsidR="0060227C" w:rsidRPr="00B90B0E" w:rsidRDefault="0060227C" w:rsidP="00172B92">
      <w:pPr>
        <w:rPr>
          <w:rFonts w:ascii="Times New Roman" w:hAnsi="Times New Roman" w:cs="Times New Roman"/>
          <w:sz w:val="24"/>
          <w:szCs w:val="24"/>
        </w:rPr>
      </w:pPr>
    </w:p>
    <w:p w:rsidR="004E5380" w:rsidRPr="00B90B0E" w:rsidRDefault="004E5380" w:rsidP="00172B92">
      <w:pPr>
        <w:rPr>
          <w:rFonts w:ascii="Times New Roman" w:hAnsi="Times New Roman" w:cs="Times New Roman"/>
          <w:sz w:val="24"/>
          <w:szCs w:val="24"/>
        </w:rPr>
      </w:pPr>
    </w:p>
    <w:p w:rsidR="000500D0" w:rsidRPr="00B90B0E" w:rsidRDefault="000500D0" w:rsidP="000500D0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sectPr w:rsidR="000500D0" w:rsidRPr="00B90B0E" w:rsidSect="00B90B0E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072"/>
    <w:multiLevelType w:val="hybridMultilevel"/>
    <w:tmpl w:val="F702C7EE"/>
    <w:lvl w:ilvl="0" w:tplc="5414EC1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17A"/>
    <w:multiLevelType w:val="hybridMultilevel"/>
    <w:tmpl w:val="91E47568"/>
    <w:lvl w:ilvl="0" w:tplc="E7C2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FC56C2"/>
    <w:multiLevelType w:val="hybridMultilevel"/>
    <w:tmpl w:val="86642EAE"/>
    <w:lvl w:ilvl="0" w:tplc="1AB64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B46CE"/>
    <w:multiLevelType w:val="hybridMultilevel"/>
    <w:tmpl w:val="EA7C441C"/>
    <w:lvl w:ilvl="0" w:tplc="4EB6F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885E46"/>
    <w:multiLevelType w:val="hybridMultilevel"/>
    <w:tmpl w:val="FAC62C8A"/>
    <w:lvl w:ilvl="0" w:tplc="2414852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C42B0"/>
    <w:multiLevelType w:val="multilevel"/>
    <w:tmpl w:val="4ED8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55C72"/>
    <w:multiLevelType w:val="hybridMultilevel"/>
    <w:tmpl w:val="221CF52C"/>
    <w:lvl w:ilvl="0" w:tplc="E8AA4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D25"/>
    <w:multiLevelType w:val="hybridMultilevel"/>
    <w:tmpl w:val="2D3E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110A"/>
    <w:multiLevelType w:val="hybridMultilevel"/>
    <w:tmpl w:val="EA7C441C"/>
    <w:lvl w:ilvl="0" w:tplc="4EB6F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BC3D00"/>
    <w:multiLevelType w:val="hybridMultilevel"/>
    <w:tmpl w:val="AE7C3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0287A"/>
    <w:multiLevelType w:val="hybridMultilevel"/>
    <w:tmpl w:val="AE1CF4E0"/>
    <w:lvl w:ilvl="0" w:tplc="E8048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C67AD"/>
    <w:multiLevelType w:val="hybridMultilevel"/>
    <w:tmpl w:val="2494836A"/>
    <w:lvl w:ilvl="0" w:tplc="13D4E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4B6253"/>
    <w:multiLevelType w:val="hybridMultilevel"/>
    <w:tmpl w:val="EA7C441C"/>
    <w:lvl w:ilvl="0" w:tplc="4EB6F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79"/>
    <w:rsid w:val="000500D0"/>
    <w:rsid w:val="000C2ABE"/>
    <w:rsid w:val="001617F6"/>
    <w:rsid w:val="00172B92"/>
    <w:rsid w:val="002A04FF"/>
    <w:rsid w:val="003B68FD"/>
    <w:rsid w:val="00456696"/>
    <w:rsid w:val="004E5380"/>
    <w:rsid w:val="00567AF8"/>
    <w:rsid w:val="00583979"/>
    <w:rsid w:val="005E5A24"/>
    <w:rsid w:val="0060227C"/>
    <w:rsid w:val="00654890"/>
    <w:rsid w:val="00B90B0E"/>
    <w:rsid w:val="00BE76CF"/>
    <w:rsid w:val="00E020CE"/>
    <w:rsid w:val="00EC576B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1617F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617F6"/>
    <w:rPr>
      <w:b/>
      <w:bCs/>
    </w:rPr>
  </w:style>
  <w:style w:type="character" w:customStyle="1" w:styleId="overflow-hidden">
    <w:name w:val="overflow-hidden"/>
    <w:basedOn w:val="DefaultParagraphFont"/>
    <w:rsid w:val="001617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17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17F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16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17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17F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61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1617F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617F6"/>
    <w:rPr>
      <w:b/>
      <w:bCs/>
    </w:rPr>
  </w:style>
  <w:style w:type="character" w:customStyle="1" w:styleId="overflow-hidden">
    <w:name w:val="overflow-hidden"/>
    <w:basedOn w:val="DefaultParagraphFont"/>
    <w:rsid w:val="001617F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17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17F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16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17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17F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1617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8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2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76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1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7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33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9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41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8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3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4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0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0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55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1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Viết hàm tính tiền điện theo đơn giá bậc thang như sau: </vt:lpstr>
      <vt:lpstr>    Nếu  điện tiêu thụ nhỏ hơn hoặc bằng 50 thì tiền điện =   điện tiêu thụ* 1678</vt:lpstr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2025-04-28T02:18:00Z</dcterms:created>
  <dcterms:modified xsi:type="dcterms:W3CDTF">2025-05-04T02:51:00Z</dcterms:modified>
</cp:coreProperties>
</file>